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F6" w:rsidRDefault="00F50EF6" w:rsidP="00F50E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F50EF6" w:rsidRDefault="00F50EF6" w:rsidP="00F50EF6">
      <w:pPr>
        <w:jc w:val="center"/>
        <w:rPr>
          <w:rFonts w:eastAsia="Arial Unicode MS"/>
          <w:b/>
          <w:bCs/>
          <w:sz w:val="26"/>
          <w:szCs w:val="26"/>
          <w:lang w:eastAsia="en-US"/>
        </w:rPr>
      </w:pPr>
      <w:r>
        <w:rPr>
          <w:rFonts w:eastAsia="Arial Unicode MS"/>
          <w:b/>
          <w:bCs/>
          <w:sz w:val="26"/>
          <w:szCs w:val="26"/>
          <w:lang w:eastAsia="en-US"/>
        </w:rPr>
        <w:t>по документации по планировке территории (проекта планировки территории и проекта межевания территории) для реконструкции линейного объекта "Реконструкция пл. Профсоюзов в городе Архангельске".</w:t>
      </w:r>
    </w:p>
    <w:p w:rsidR="00F50EF6" w:rsidRDefault="00F50EF6" w:rsidP="00F50EF6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F50EF6" w:rsidRDefault="00F50EF6" w:rsidP="00F50EF6">
      <w:pPr>
        <w:jc w:val="both"/>
        <w:rPr>
          <w:sz w:val="24"/>
          <w:szCs w:val="24"/>
        </w:rPr>
      </w:pPr>
      <w:r>
        <w:rPr>
          <w:sz w:val="24"/>
          <w:szCs w:val="24"/>
        </w:rPr>
        <w:t>от 3 августа 2023 года</w:t>
      </w:r>
    </w:p>
    <w:p w:rsidR="00F50EF6" w:rsidRDefault="00F50EF6" w:rsidP="00F50EF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F50EF6" w:rsidRDefault="00F50EF6" w:rsidP="00F50EF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документации по планировке территории (проекта планировки территории и проекта межевания территории) для реконструкции линейного объекта "Реконструкция пл. Профсоюзов в городе Архангельске" </w:t>
      </w:r>
      <w:r>
        <w:rPr>
          <w:bCs/>
          <w:sz w:val="26"/>
          <w:szCs w:val="26"/>
        </w:rPr>
        <w:t>проводились в период                с 25 июля 2023 года по 2 августа 2023 года.</w:t>
      </w:r>
    </w:p>
    <w:p w:rsidR="00F50EF6" w:rsidRDefault="00F50EF6" w:rsidP="00F50EF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F50EF6" w:rsidRDefault="00F50EF6" w:rsidP="00F50EF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F50EF6" w:rsidRDefault="00F50EF6" w:rsidP="00F50E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общественных обсуждений по документации по планировке территории (проекта планировки территории и проекта межевания территории) для реконструкции линейного объекта "Реконструкция пл. Профсоюзов в городе Архангельске", от 3 августа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F50EF6" w:rsidRDefault="00F50EF6" w:rsidP="00F50EF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F50EF6" w:rsidTr="00F50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50EF6" w:rsidTr="00F50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50EF6" w:rsidRDefault="00F50EF6" w:rsidP="00F50EF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F50EF6" w:rsidTr="00F50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50EF6" w:rsidTr="00F50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6" w:rsidRDefault="00F50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50EF6" w:rsidRDefault="00F50EF6" w:rsidP="00F50EF6">
      <w:pPr>
        <w:jc w:val="both"/>
        <w:rPr>
          <w:bCs/>
          <w:sz w:val="22"/>
          <w:szCs w:val="22"/>
        </w:rPr>
      </w:pPr>
    </w:p>
    <w:p w:rsidR="00F50EF6" w:rsidRDefault="00F50EF6" w:rsidP="00F50EF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F50EF6" w:rsidRDefault="00F50EF6" w:rsidP="00F50EF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документацию по планировке территории (проект планировки территории и проект межевания территории) для реконструкции линейного объекта "Реконструкция пл. Профсоюзов в городе Архангельске".</w:t>
      </w:r>
    </w:p>
    <w:p w:rsidR="00F50EF6" w:rsidRDefault="00F50EF6" w:rsidP="00F50EF6">
      <w:pPr>
        <w:ind w:firstLine="709"/>
        <w:jc w:val="both"/>
        <w:rPr>
          <w:bCs/>
          <w:sz w:val="26"/>
          <w:szCs w:val="26"/>
        </w:rPr>
      </w:pPr>
    </w:p>
    <w:p w:rsidR="00F50EF6" w:rsidRDefault="00F50EF6" w:rsidP="00F50EF6">
      <w:pPr>
        <w:ind w:firstLine="709"/>
        <w:jc w:val="both"/>
        <w:rPr>
          <w:sz w:val="26"/>
          <w:szCs w:val="2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F50EF6" w:rsidTr="00F50EF6">
        <w:tc>
          <w:tcPr>
            <w:tcW w:w="6345" w:type="dxa"/>
            <w:hideMark/>
          </w:tcPr>
          <w:p w:rsidR="00F50EF6" w:rsidRDefault="00F50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F50EF6" w:rsidRDefault="00F50E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:rsidR="00F50EF6" w:rsidRDefault="00F50EF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0EF6" w:rsidRDefault="00F50E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667" w:rsidRPr="00F50EF6" w:rsidRDefault="00C17667" w:rsidP="00F50EF6">
      <w:bookmarkStart w:id="0" w:name="_GoBack"/>
      <w:bookmarkEnd w:id="0"/>
    </w:p>
    <w:sectPr w:rsidR="00C17667" w:rsidRPr="00F50EF6" w:rsidSect="00554F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10"/>
    <w:rsid w:val="00197D92"/>
    <w:rsid w:val="00292950"/>
    <w:rsid w:val="00554F9A"/>
    <w:rsid w:val="00612B89"/>
    <w:rsid w:val="00794810"/>
    <w:rsid w:val="00AB31E5"/>
    <w:rsid w:val="00B02639"/>
    <w:rsid w:val="00B925F2"/>
    <w:rsid w:val="00C17667"/>
    <w:rsid w:val="00F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7D9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7D9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2023-08-25T09:15:00Z</dcterms:created>
  <dcterms:modified xsi:type="dcterms:W3CDTF">2023-08-25T09:20:00Z</dcterms:modified>
</cp:coreProperties>
</file>